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CC8" w:rsidRPr="004A477A" w:rsidRDefault="00052457">
      <w:pPr>
        <w:rPr>
          <w:b/>
          <w:bCs/>
        </w:rPr>
      </w:pPr>
      <w:r>
        <w:t xml:space="preserve">                                                                                                               </w:t>
      </w:r>
      <w:r w:rsidRPr="004A477A">
        <w:rPr>
          <w:b/>
          <w:bCs/>
        </w:rPr>
        <w:t>Załącznik nr 1 do SWZ</w:t>
      </w:r>
    </w:p>
    <w:p w:rsidR="00052457" w:rsidRDefault="00052457">
      <w:r>
        <w:t xml:space="preserve">                                                                                                              dotyczy ZP/TP/2/2023</w:t>
      </w:r>
    </w:p>
    <w:p w:rsidR="00052457" w:rsidRDefault="00052457"/>
    <w:p w:rsidR="00052457" w:rsidRPr="002F12F3" w:rsidRDefault="00052457">
      <w:pPr>
        <w:rPr>
          <w:rFonts w:ascii="Times New Roman" w:hAnsi="Times New Roman" w:cs="Times New Roman"/>
          <w:sz w:val="28"/>
          <w:szCs w:val="28"/>
        </w:rPr>
      </w:pPr>
      <w:r w:rsidRPr="002F12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12F3" w:rsidRPr="002F12F3">
        <w:rPr>
          <w:rFonts w:ascii="Times New Roman" w:hAnsi="Times New Roman" w:cs="Times New Roman"/>
          <w:sz w:val="28"/>
          <w:szCs w:val="28"/>
        </w:rPr>
        <w:t xml:space="preserve">  </w:t>
      </w:r>
      <w:r w:rsidRPr="002F12F3">
        <w:rPr>
          <w:rFonts w:ascii="Times New Roman" w:hAnsi="Times New Roman" w:cs="Times New Roman"/>
          <w:sz w:val="28"/>
          <w:szCs w:val="28"/>
        </w:rPr>
        <w:t xml:space="preserve">Wykaz pojazdów objętych zamówieniem </w:t>
      </w:r>
    </w:p>
    <w:p w:rsidR="00052457" w:rsidRPr="004A477A" w:rsidRDefault="00052457" w:rsidP="004A477A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052457" w:rsidRPr="004A477A" w:rsidTr="00052457">
        <w:tc>
          <w:tcPr>
            <w:tcW w:w="562" w:type="dxa"/>
          </w:tcPr>
          <w:p w:rsidR="00052457" w:rsidRPr="004A477A" w:rsidRDefault="00052457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052457" w:rsidRPr="004A477A" w:rsidRDefault="00052457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Marka pojazdu</w:t>
            </w:r>
            <w:r w:rsidR="00583369" w:rsidRPr="004A477A">
              <w:rPr>
                <w:sz w:val="24"/>
                <w:szCs w:val="24"/>
              </w:rPr>
              <w:t xml:space="preserve"> i typ pojazdu</w:t>
            </w:r>
          </w:p>
        </w:tc>
        <w:tc>
          <w:tcPr>
            <w:tcW w:w="3021" w:type="dxa"/>
          </w:tcPr>
          <w:p w:rsidR="00052457" w:rsidRPr="004A477A" w:rsidRDefault="00052457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Rok produkcji</w:t>
            </w:r>
          </w:p>
        </w:tc>
      </w:tr>
      <w:tr w:rsidR="00052457" w:rsidRPr="004A477A" w:rsidTr="00052457">
        <w:tc>
          <w:tcPr>
            <w:tcW w:w="562" w:type="dxa"/>
          </w:tcPr>
          <w:p w:rsidR="00052457" w:rsidRPr="004A477A" w:rsidRDefault="00052457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052457" w:rsidRPr="004A477A" w:rsidRDefault="0058336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Samochód ciężarowy VOLVO - śmieciarka</w:t>
            </w:r>
          </w:p>
        </w:tc>
        <w:tc>
          <w:tcPr>
            <w:tcW w:w="3021" w:type="dxa"/>
          </w:tcPr>
          <w:p w:rsidR="00052457" w:rsidRPr="004A477A" w:rsidRDefault="0058336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2007</w:t>
            </w:r>
          </w:p>
        </w:tc>
      </w:tr>
      <w:tr w:rsidR="00052457" w:rsidRPr="004A477A" w:rsidTr="00052457">
        <w:tc>
          <w:tcPr>
            <w:tcW w:w="562" w:type="dxa"/>
          </w:tcPr>
          <w:p w:rsidR="00052457" w:rsidRPr="004A477A" w:rsidRDefault="00052457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052457" w:rsidRPr="004A477A" w:rsidRDefault="0058336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Samochód ciężarowy DAF - śmieciarka</w:t>
            </w:r>
          </w:p>
        </w:tc>
        <w:tc>
          <w:tcPr>
            <w:tcW w:w="3021" w:type="dxa"/>
          </w:tcPr>
          <w:p w:rsidR="00052457" w:rsidRPr="004A477A" w:rsidRDefault="0058336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2015</w:t>
            </w:r>
          </w:p>
        </w:tc>
      </w:tr>
      <w:tr w:rsidR="00052457" w:rsidRPr="004A477A" w:rsidTr="00052457">
        <w:tc>
          <w:tcPr>
            <w:tcW w:w="562" w:type="dxa"/>
          </w:tcPr>
          <w:p w:rsidR="00052457" w:rsidRPr="004A477A" w:rsidRDefault="00052457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052457" w:rsidRPr="004A477A" w:rsidRDefault="00EE2AD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Samochód ciężarowy MERCEDES-BENZ - śmieciarka</w:t>
            </w:r>
          </w:p>
        </w:tc>
        <w:tc>
          <w:tcPr>
            <w:tcW w:w="3021" w:type="dxa"/>
          </w:tcPr>
          <w:p w:rsidR="00052457" w:rsidRPr="004A477A" w:rsidRDefault="00EE2AD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2008</w:t>
            </w:r>
          </w:p>
        </w:tc>
      </w:tr>
      <w:tr w:rsidR="00052457" w:rsidRPr="004A477A" w:rsidTr="00052457">
        <w:tc>
          <w:tcPr>
            <w:tcW w:w="562" w:type="dxa"/>
          </w:tcPr>
          <w:p w:rsidR="00052457" w:rsidRPr="004A477A" w:rsidRDefault="00052457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052457" w:rsidRPr="004A477A" w:rsidRDefault="00EE2AD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Samochód  ciężarowy SCANIA - śmieciarka</w:t>
            </w:r>
          </w:p>
        </w:tc>
        <w:tc>
          <w:tcPr>
            <w:tcW w:w="3021" w:type="dxa"/>
          </w:tcPr>
          <w:p w:rsidR="00052457" w:rsidRPr="004A477A" w:rsidRDefault="00EE2AD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2006</w:t>
            </w:r>
          </w:p>
        </w:tc>
      </w:tr>
      <w:tr w:rsidR="00052457" w:rsidRPr="004A477A" w:rsidTr="00052457">
        <w:tc>
          <w:tcPr>
            <w:tcW w:w="562" w:type="dxa"/>
          </w:tcPr>
          <w:p w:rsidR="00052457" w:rsidRPr="004A477A" w:rsidRDefault="00052457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052457" w:rsidRPr="004A477A" w:rsidRDefault="00EE2AD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Zamiatarka drogowa JOHNSON</w:t>
            </w:r>
          </w:p>
        </w:tc>
        <w:tc>
          <w:tcPr>
            <w:tcW w:w="3021" w:type="dxa"/>
          </w:tcPr>
          <w:p w:rsidR="00052457" w:rsidRPr="004A477A" w:rsidRDefault="00EE2AD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2019</w:t>
            </w:r>
          </w:p>
        </w:tc>
      </w:tr>
      <w:tr w:rsidR="00052457" w:rsidRPr="004A477A" w:rsidTr="00052457">
        <w:tc>
          <w:tcPr>
            <w:tcW w:w="562" w:type="dxa"/>
          </w:tcPr>
          <w:p w:rsidR="00052457" w:rsidRPr="004A477A" w:rsidRDefault="00052457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052457" w:rsidRPr="004A477A" w:rsidRDefault="00EE2AD9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Traktor KUBOTA</w:t>
            </w:r>
          </w:p>
        </w:tc>
        <w:tc>
          <w:tcPr>
            <w:tcW w:w="3021" w:type="dxa"/>
          </w:tcPr>
          <w:p w:rsidR="00052457" w:rsidRPr="004A477A" w:rsidRDefault="004A477A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2019</w:t>
            </w:r>
          </w:p>
        </w:tc>
      </w:tr>
    </w:tbl>
    <w:p w:rsidR="00052457" w:rsidRPr="004A477A" w:rsidRDefault="00052457" w:rsidP="004A477A">
      <w:pPr>
        <w:spacing w:line="360" w:lineRule="auto"/>
        <w:rPr>
          <w:sz w:val="24"/>
          <w:szCs w:val="24"/>
        </w:rPr>
      </w:pPr>
    </w:p>
    <w:sectPr w:rsidR="00052457" w:rsidRPr="004A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7"/>
    <w:rsid w:val="00052457"/>
    <w:rsid w:val="002F12F3"/>
    <w:rsid w:val="004A477A"/>
    <w:rsid w:val="00565CC8"/>
    <w:rsid w:val="00583369"/>
    <w:rsid w:val="00843441"/>
    <w:rsid w:val="008665D1"/>
    <w:rsid w:val="00CC681C"/>
    <w:rsid w:val="00E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8D7B"/>
  <w15:chartTrackingRefBased/>
  <w15:docId w15:val="{E2F31C26-9444-4130-A8E9-64B4F26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8</cp:revision>
  <dcterms:created xsi:type="dcterms:W3CDTF">2023-06-13T06:27:00Z</dcterms:created>
  <dcterms:modified xsi:type="dcterms:W3CDTF">2023-06-16T09:45:00Z</dcterms:modified>
</cp:coreProperties>
</file>